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15" w:rsidRDefault="001B28B5" w:rsidP="001B2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8B5">
        <w:rPr>
          <w:rFonts w:ascii="Times New Roman" w:hAnsi="Times New Roman" w:cs="Times New Roman"/>
          <w:b/>
          <w:sz w:val="40"/>
          <w:szCs w:val="40"/>
        </w:rPr>
        <w:t xml:space="preserve">Информация о </w:t>
      </w:r>
      <w:r w:rsidR="00155EB8">
        <w:rPr>
          <w:rFonts w:ascii="Times New Roman" w:hAnsi="Times New Roman" w:cs="Times New Roman"/>
          <w:b/>
          <w:sz w:val="40"/>
          <w:szCs w:val="40"/>
        </w:rPr>
        <w:t xml:space="preserve">числе </w:t>
      </w:r>
      <w:proofErr w:type="gramStart"/>
      <w:r w:rsidR="00155EB8">
        <w:rPr>
          <w:rFonts w:ascii="Times New Roman" w:hAnsi="Times New Roman" w:cs="Times New Roman"/>
          <w:b/>
          <w:sz w:val="40"/>
          <w:szCs w:val="40"/>
        </w:rPr>
        <w:t>замещённых  рабочих</w:t>
      </w:r>
      <w:proofErr w:type="gramEnd"/>
      <w:r w:rsidR="00155EB8">
        <w:rPr>
          <w:rFonts w:ascii="Times New Roman" w:hAnsi="Times New Roman" w:cs="Times New Roman"/>
          <w:b/>
          <w:sz w:val="40"/>
          <w:szCs w:val="40"/>
        </w:rPr>
        <w:t xml:space="preserve"> мест в</w:t>
      </w:r>
      <w:r w:rsidRPr="001B28B5">
        <w:rPr>
          <w:rFonts w:ascii="Times New Roman" w:hAnsi="Times New Roman" w:cs="Times New Roman"/>
          <w:b/>
          <w:sz w:val="40"/>
          <w:szCs w:val="40"/>
        </w:rPr>
        <w:t xml:space="preserve"> субъект</w:t>
      </w:r>
      <w:r w:rsidR="00155EB8">
        <w:rPr>
          <w:rFonts w:ascii="Times New Roman" w:hAnsi="Times New Roman" w:cs="Times New Roman"/>
          <w:b/>
          <w:sz w:val="40"/>
          <w:szCs w:val="40"/>
        </w:rPr>
        <w:t>ах</w:t>
      </w:r>
      <w:r w:rsidRPr="001B28B5">
        <w:rPr>
          <w:rFonts w:ascii="Times New Roman" w:hAnsi="Times New Roman" w:cs="Times New Roman"/>
          <w:b/>
          <w:sz w:val="40"/>
          <w:szCs w:val="40"/>
        </w:rPr>
        <w:t xml:space="preserve"> малого и среднего предпринимательства </w:t>
      </w:r>
      <w:r w:rsidR="00155EB8">
        <w:rPr>
          <w:rFonts w:ascii="Times New Roman" w:hAnsi="Times New Roman" w:cs="Times New Roman"/>
          <w:b/>
          <w:sz w:val="40"/>
          <w:szCs w:val="40"/>
        </w:rPr>
        <w:t>в соответствии с их</w:t>
      </w:r>
      <w:r w:rsidRPr="001B28B5">
        <w:rPr>
          <w:rFonts w:ascii="Times New Roman" w:hAnsi="Times New Roman" w:cs="Times New Roman"/>
          <w:b/>
          <w:sz w:val="40"/>
          <w:szCs w:val="40"/>
        </w:rPr>
        <w:t xml:space="preserve"> классификаци</w:t>
      </w:r>
      <w:r w:rsidR="00155EB8">
        <w:rPr>
          <w:rFonts w:ascii="Times New Roman" w:hAnsi="Times New Roman" w:cs="Times New Roman"/>
          <w:b/>
          <w:sz w:val="40"/>
          <w:szCs w:val="40"/>
        </w:rPr>
        <w:t>ей</w:t>
      </w:r>
      <w:bookmarkStart w:id="0" w:name="_GoBack"/>
      <w:bookmarkEnd w:id="0"/>
      <w:r w:rsidRPr="001B28B5">
        <w:rPr>
          <w:rFonts w:ascii="Times New Roman" w:hAnsi="Times New Roman" w:cs="Times New Roman"/>
          <w:b/>
          <w:sz w:val="40"/>
          <w:szCs w:val="40"/>
        </w:rPr>
        <w:t xml:space="preserve"> по видам экономической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2521"/>
        <w:gridCol w:w="1245"/>
        <w:gridCol w:w="2865"/>
        <w:gridCol w:w="1596"/>
      </w:tblGrid>
      <w:tr w:rsidR="00155EB8" w:rsidTr="00155EB8">
        <w:tc>
          <w:tcPr>
            <w:tcW w:w="735" w:type="dxa"/>
          </w:tcPr>
          <w:p w:rsidR="00155EB8" w:rsidRPr="001B28B5" w:rsidRDefault="00155EB8" w:rsidP="001B2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B28B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21" w:type="dxa"/>
          </w:tcPr>
          <w:p w:rsidR="00155EB8" w:rsidRPr="001B28B5" w:rsidRDefault="00155EB8" w:rsidP="001B2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1245" w:type="dxa"/>
          </w:tcPr>
          <w:p w:rsidR="00155EB8" w:rsidRPr="001B28B5" w:rsidRDefault="00155EB8" w:rsidP="001B2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ОКВЭД</w:t>
            </w:r>
          </w:p>
        </w:tc>
        <w:tc>
          <w:tcPr>
            <w:tcW w:w="2865" w:type="dxa"/>
          </w:tcPr>
          <w:p w:rsidR="00155EB8" w:rsidRPr="001B28B5" w:rsidRDefault="00155EB8" w:rsidP="001B2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торгового объекта</w:t>
            </w:r>
          </w:p>
        </w:tc>
        <w:tc>
          <w:tcPr>
            <w:tcW w:w="1596" w:type="dxa"/>
          </w:tcPr>
          <w:p w:rsidR="00155EB8" w:rsidRPr="001B28B5" w:rsidRDefault="00155EB8" w:rsidP="001B2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замещенных рабочих мет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"Теремок" ООО "ТИР"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Ярково, ул.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Подгорбунского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Бубович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магазин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Ярково, ул.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Подгорбунского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6б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Шимина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С.В.      Магазин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с.Ярково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ул.Подгорбунского,3б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Белов С. В.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Ярково, ул.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Подгорбунского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Магазин ИП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Тукишева</w:t>
            </w:r>
            <w:proofErr w:type="spellEnd"/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Ярково, ул.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Подгорбунского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Магазин продукты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Ярково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 3в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Магазин "Торты"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с. Ярково ул. Советская, 1а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ИП Еремина Э.А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с.Ярково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, ул.Советская,1/1-к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Магазин ИП Рыжков А.А.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с.Ярково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, ул.Советская,166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Широких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с.Ярково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ул.Советская,3к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магнит-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косметик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магазин "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Олдсмобиль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Краснодар, ул. Левоневского, 185 с. Ярково, ул. Советская.1а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Магазин "Товары для дома"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с.Ярково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1м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Караваева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Ярково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 "</w:t>
            </w:r>
            <w:proofErr w:type="gram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лавка"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Ярково, ул. Советская 3л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Магазин "У Жанны"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с. Ярково, ул. Лесная, 31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Канаева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В.О., магазин "Деревенский дворик"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Ярково, ул. Лесная, 25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"Вымпел"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Ярково, ул. </w:t>
            </w:r>
            <w:proofErr w:type="gram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Солнечная,№</w:t>
            </w:r>
            <w:proofErr w:type="gram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proofErr w:type="gram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Аветисян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РР</w:t>
            </w:r>
            <w:proofErr w:type="gram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(бывший "Золушка")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с.Ярково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Береговая,41а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Турова В.О.      </w:t>
            </w:r>
            <w:proofErr w:type="gramStart"/>
            <w:r w:rsidRPr="0013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 у</w:t>
            </w:r>
            <w:proofErr w:type="gramEnd"/>
            <w:r w:rsidRPr="0013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Жанны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Ярково, ул. Мира, </w:t>
            </w:r>
            <w:proofErr w:type="gramStart"/>
            <w:r w:rsidRPr="0013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proofErr w:type="gramEnd"/>
            <w:r w:rsidRPr="0013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"Разливные напитки Маяк"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с.Ярково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Светлая, 1Б 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Магнит АО "Тандер", ММ Посадка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Краснодар, ул. Левоневского, 185 с. Ярково, ул. Советская </w:t>
            </w:r>
            <w:proofErr w:type="gram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на дому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Пайвино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Солнечная, 2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на дому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с.Пайвино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Рабочая 12.кв.1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фирма</w:t>
            </w:r>
            <w:proofErr w:type="gram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«Бег» Магазин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с.Новошилово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Приозерная, 17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с.Новошилово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Степная, 16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Сибстройкомплекс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Ярково 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переулок, 1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Магазин ТПС №4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с.Сенчанка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Саватеева В.С.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с.Сенчанка,ул.Зеленая</w:t>
            </w:r>
            <w:proofErr w:type="gram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,46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ООО"Тандемгруп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Ярково, ул. Светлая,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Хмелевская О.Б пекарня "Любимая"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Ярково, ул. Светлая, 1а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"Агроторг" 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Пятерочка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Ярково ул. Советская 4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Сибагро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Ярково ул. Советская 4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Магазин Свежее мясо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с. Ярково, ул. Советская 1а/1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Военторг</w:t>
            </w:r>
            <w:proofErr w:type="spellEnd"/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-восток" магазин Полигон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Ярково ул. Воинская Шиловский полигон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Альфа-М</w:t>
            </w:r>
            <w:proofErr w:type="gram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Красное&amp;Белое</w:t>
            </w:r>
            <w:proofErr w:type="spellEnd"/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с. Ярково ул. </w:t>
            </w:r>
            <w:proofErr w:type="gram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Советская ,</w:t>
            </w:r>
            <w:proofErr w:type="gram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ИП Щеглова С.А. 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ПивоДАпиво</w:t>
            </w:r>
            <w:proofErr w:type="spellEnd"/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с. Ярково ул. </w:t>
            </w:r>
            <w:proofErr w:type="gram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Советская ,</w:t>
            </w:r>
            <w:proofErr w:type="gram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д.6б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Р.Ч. Магазин "Лукоморье"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с. Ярково ул. Советская 1 н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ООО"Элемент-Трейд"магазин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Монетка 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с. Ярково ул. Переулок Школьный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. 6а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5EB8" w:rsidTr="00155EB8">
        <w:tc>
          <w:tcPr>
            <w:tcW w:w="735" w:type="dxa"/>
            <w:vAlign w:val="center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1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Бегназаров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45" w:type="dxa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Торговля 47</w:t>
            </w:r>
          </w:p>
        </w:tc>
        <w:tc>
          <w:tcPr>
            <w:tcW w:w="2865" w:type="dxa"/>
            <w:vAlign w:val="center"/>
          </w:tcPr>
          <w:p w:rsidR="00155EB8" w:rsidRPr="0013337E" w:rsidRDefault="00155EB8" w:rsidP="001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 xml:space="preserve">с. Ярково ул. Пер Школьный, </w:t>
            </w:r>
            <w:proofErr w:type="spellStart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. 6а</w:t>
            </w:r>
          </w:p>
        </w:tc>
        <w:tc>
          <w:tcPr>
            <w:tcW w:w="1596" w:type="dxa"/>
          </w:tcPr>
          <w:p w:rsidR="00155EB8" w:rsidRPr="0013337E" w:rsidRDefault="00155EB8" w:rsidP="001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28B5" w:rsidRPr="001B28B5" w:rsidRDefault="001B28B5" w:rsidP="001B28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1B28B5" w:rsidRPr="001B28B5" w:rsidSect="001B28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E0"/>
    <w:rsid w:val="0006685A"/>
    <w:rsid w:val="0013337E"/>
    <w:rsid w:val="00155EB8"/>
    <w:rsid w:val="001B28B5"/>
    <w:rsid w:val="002E4FE0"/>
    <w:rsid w:val="007F1DFD"/>
    <w:rsid w:val="00B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A09E6-D4A7-40AA-8527-84870ADB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</cp:lastModifiedBy>
  <cp:revision>2</cp:revision>
  <dcterms:created xsi:type="dcterms:W3CDTF">2025-06-18T09:08:00Z</dcterms:created>
  <dcterms:modified xsi:type="dcterms:W3CDTF">2025-06-18T09:08:00Z</dcterms:modified>
</cp:coreProperties>
</file>